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C" w:rsidRPr="00727F3D" w:rsidRDefault="00BA217D" w:rsidP="00F26F8C">
      <w:pPr>
        <w:rPr>
          <w:sz w:val="24"/>
          <w:szCs w:val="24"/>
        </w:rPr>
      </w:pPr>
      <w:r>
        <w:rPr>
          <w:sz w:val="24"/>
          <w:szCs w:val="24"/>
        </w:rPr>
        <w:t>Pracovný list</w:t>
      </w:r>
      <w:r w:rsidR="00F26F8C" w:rsidRPr="00727F3D">
        <w:rPr>
          <w:sz w:val="24"/>
          <w:szCs w:val="24"/>
        </w:rPr>
        <w:t xml:space="preserve"> vypracujte a pošlite mi to z vašej </w:t>
      </w:r>
      <w:proofErr w:type="spellStart"/>
      <w:r w:rsidR="00F26F8C" w:rsidRPr="00727F3D">
        <w:rPr>
          <w:sz w:val="24"/>
          <w:szCs w:val="24"/>
        </w:rPr>
        <w:t>bezkriedy</w:t>
      </w:r>
      <w:proofErr w:type="spellEnd"/>
      <w:r w:rsidR="00F26F8C" w:rsidRPr="00727F3D">
        <w:rPr>
          <w:sz w:val="24"/>
          <w:szCs w:val="24"/>
        </w:rPr>
        <w:t xml:space="preserve"> do mojej pošty (v rámci príloh). Budem to kontrolovať!!! Kto nevie </w:t>
      </w:r>
      <w:proofErr w:type="spellStart"/>
      <w:r w:rsidR="00F26F8C" w:rsidRPr="00727F3D">
        <w:rPr>
          <w:sz w:val="24"/>
          <w:szCs w:val="24"/>
        </w:rPr>
        <w:t>login</w:t>
      </w:r>
      <w:proofErr w:type="spellEnd"/>
      <w:r w:rsidR="00F26F8C" w:rsidRPr="00727F3D">
        <w:rPr>
          <w:sz w:val="24"/>
          <w:szCs w:val="24"/>
        </w:rPr>
        <w:t xml:space="preserve"> a heslo do </w:t>
      </w:r>
      <w:proofErr w:type="spellStart"/>
      <w:r w:rsidR="00F26F8C" w:rsidRPr="00727F3D">
        <w:rPr>
          <w:sz w:val="24"/>
          <w:szCs w:val="24"/>
        </w:rPr>
        <w:t>bezkriedy.sk</w:t>
      </w:r>
      <w:proofErr w:type="spellEnd"/>
      <w:r w:rsidR="00F26F8C" w:rsidRPr="00727F3D">
        <w:rPr>
          <w:sz w:val="24"/>
          <w:szCs w:val="24"/>
        </w:rPr>
        <w:t>, nech mi zavolá.</w:t>
      </w:r>
    </w:p>
    <w:p w:rsidR="00F26F8C" w:rsidRPr="00727F3D" w:rsidRDefault="00F26F8C" w:rsidP="00F26F8C">
      <w:pPr>
        <w:rPr>
          <w:sz w:val="24"/>
          <w:szCs w:val="24"/>
        </w:rPr>
      </w:pPr>
      <w:proofErr w:type="spellStart"/>
      <w:r w:rsidRPr="00727F3D">
        <w:rPr>
          <w:sz w:val="24"/>
          <w:szCs w:val="24"/>
        </w:rPr>
        <w:t>tr</w:t>
      </w:r>
      <w:proofErr w:type="spellEnd"/>
      <w:r w:rsidRPr="00727F3D">
        <w:rPr>
          <w:sz w:val="24"/>
          <w:szCs w:val="24"/>
        </w:rPr>
        <w:t xml:space="preserve">. uč. </w:t>
      </w:r>
      <w:proofErr w:type="spellStart"/>
      <w:r w:rsidRPr="00727F3D">
        <w:rPr>
          <w:sz w:val="24"/>
          <w:szCs w:val="24"/>
        </w:rPr>
        <w:t>Popiková</w:t>
      </w:r>
      <w:bookmarkStart w:id="0" w:name="_GoBack"/>
      <w:bookmarkEnd w:id="0"/>
      <w:proofErr w:type="spellEnd"/>
    </w:p>
    <w:p w:rsidR="00F26F8C" w:rsidRDefault="00F26F8C" w:rsidP="00F26F8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A4D52">
        <w:rPr>
          <w:b/>
          <w:i/>
          <w:sz w:val="28"/>
          <w:szCs w:val="28"/>
          <w:u w:val="single"/>
        </w:rPr>
        <w:t>Gramatické kategórie slovies, odvodené slová pomocou predpony</w:t>
      </w:r>
    </w:p>
    <w:p w:rsidR="00F26F8C" w:rsidRPr="005062BD" w:rsidRDefault="005062BD" w:rsidP="00F26F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možnosť.</w:t>
      </w:r>
    </w:p>
    <w:p w:rsidR="00F26F8C" w:rsidRPr="00C2046F" w:rsidRDefault="00F26F8C" w:rsidP="00F26F8C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2046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1. Po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dčiarkni v texte všetky </w:t>
      </w:r>
      <w:r w:rsidRPr="00C204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slovesá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F26F8C" w:rsidRPr="00B304DE" w:rsidRDefault="00F26F8C" w:rsidP="00F26F8C">
      <w:pPr>
        <w:spacing w:after="0" w:line="240" w:lineRule="auto"/>
        <w:ind w:right="-131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>Ivan sľúbil mamičke, že v sobotu poupratuje izbu. Najprv utieral prach, potom vysával. Poukladal knihy a vyniesol nepotrebné veci. Vymenil kvety vo váze a nalial im čistú vodu. Vyčistil topánky a v kuchyni bude umývať riad.  Keď všetko vykoná, spokojne sa usadí do kresla  a bude čítať knihu. Otecko zatiaľ rýľoval záhradu, mamička sadila kvety a babička ich bude  polievať.</w:t>
      </w:r>
    </w:p>
    <w:p w:rsidR="00F26F8C" w:rsidRPr="00B304DE" w:rsidRDefault="00F26F8C" w:rsidP="00F26F8C">
      <w:pPr>
        <w:spacing w:after="0" w:line="240" w:lineRule="auto"/>
        <w:ind w:right="-13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F8C" w:rsidRPr="00B304DE" w:rsidRDefault="00F26F8C" w:rsidP="00F26F8C">
      <w:pPr>
        <w:spacing w:after="0" w:line="240" w:lineRule="auto"/>
        <w:ind w:right="-13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 </w:t>
      </w:r>
      <w:r w:rsidRPr="00B304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Vyčasuj sloveso </w:t>
      </w:r>
      <w:r w:rsidRPr="00C204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piecť</w:t>
      </w:r>
      <w:r w:rsidRPr="00B304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 prítomnom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čase.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ind w:right="-13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ind w:right="-13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ind w:right="-13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ind w:right="-13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ind w:right="-13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ind w:right="-13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26F8C" w:rsidRPr="00B304DE" w:rsidRDefault="00F26F8C" w:rsidP="00F26F8C">
      <w:pPr>
        <w:spacing w:after="0" w:line="240" w:lineRule="auto"/>
        <w:ind w:right="-13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3. Vyčasuj sloveso </w:t>
      </w:r>
      <w:r w:rsidRPr="00C204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nájsť</w:t>
      </w: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 minulom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04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B304D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1.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04D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2.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04D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3.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4. </w:t>
      </w:r>
      <w:r w:rsidRPr="00B304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Vyčasuj sloveso </w:t>
      </w:r>
      <w:r w:rsidRPr="00C204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variť </w:t>
      </w:r>
      <w:r w:rsidRPr="00B304DE">
        <w:rPr>
          <w:rFonts w:ascii="Times New Roman" w:eastAsia="Times New Roman" w:hAnsi="Times New Roman"/>
          <w:b/>
          <w:sz w:val="24"/>
          <w:szCs w:val="24"/>
          <w:lang w:eastAsia="cs-CZ"/>
        </w:rPr>
        <w:t>v budúcom čase.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26F8C" w:rsidRPr="00B304DE" w:rsidTr="00A13F62">
        <w:tc>
          <w:tcPr>
            <w:tcW w:w="4606" w:type="dxa"/>
          </w:tcPr>
          <w:p w:rsidR="00F26F8C" w:rsidRPr="00B304DE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606" w:type="dxa"/>
          </w:tcPr>
          <w:p w:rsidR="00F26F8C" w:rsidRPr="00B304DE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F8C" w:rsidRPr="00C2046F" w:rsidRDefault="00F26F8C" w:rsidP="00F26F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2046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5. Vypíš z rozhovoru slovesá </w:t>
      </w:r>
      <w:r w:rsidRPr="00C204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 budúcom čase:</w:t>
      </w: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Martin:</w:t>
      </w: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 xml:space="preserve">  Emil, čo budeš zajtra robiť?      </w:t>
      </w: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Emil:</w:t>
      </w: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 xml:space="preserve"> Budem chytať ryby.</w:t>
      </w:r>
    </w:p>
    <w:p w:rsidR="00F26F8C" w:rsidRPr="00B304DE" w:rsidRDefault="00F26F8C" w:rsidP="00F26F8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Martin:</w:t>
      </w: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 xml:space="preserve">  Môžem ísť s tebou?                   </w:t>
      </w: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Emil:</w:t>
      </w: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 xml:space="preserve"> Bol by som veľmi rád.</w:t>
      </w:r>
    </w:p>
    <w:p w:rsidR="00F26F8C" w:rsidRPr="00B304DE" w:rsidRDefault="00F26F8C" w:rsidP="00F26F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F8C" w:rsidRPr="00C2046F" w:rsidRDefault="00F26F8C" w:rsidP="00F26F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2046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6. </w:t>
      </w:r>
      <w:r w:rsidRPr="00C2046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C2046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Napíš číslo vety k zodpovedajúcemu času:</w:t>
      </w:r>
    </w:p>
    <w:p w:rsidR="00F26F8C" w:rsidRPr="00B304DE" w:rsidRDefault="00F26F8C" w:rsidP="00F26F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>V lete často bývam u babky.       2. Pred dvoma rokmi sme si postavili dom.</w:t>
      </w:r>
    </w:p>
    <w:p w:rsidR="00F26F8C" w:rsidRPr="00B304DE" w:rsidRDefault="00F26F8C" w:rsidP="00F26F8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>3.   V Púchove budú stavať nové obchody.</w:t>
      </w: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 xml:space="preserve">___  </w:t>
      </w: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prítomný čas</w:t>
      </w: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____  </w:t>
      </w: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minulý čas</w:t>
      </w: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____ </w:t>
      </w:r>
      <w:r w:rsidRPr="00B304D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budúci čas</w:t>
      </w: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F8C" w:rsidRPr="00C2046F" w:rsidRDefault="00F26F8C" w:rsidP="00F26F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2046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7. Urči gramatické kategórie:  </w:t>
      </w:r>
      <w:r w:rsidRPr="00C204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osobu, číslo, čas</w:t>
      </w:r>
      <w:r w:rsidRPr="00C2046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>šijete ________________________       budeme čítať  _______________________</w:t>
      </w: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 w:rsidRPr="00B304DE">
        <w:rPr>
          <w:rFonts w:ascii="Times New Roman" w:eastAsia="Times New Roman" w:hAnsi="Times New Roman"/>
          <w:sz w:val="24"/>
          <w:szCs w:val="24"/>
          <w:lang w:eastAsia="cs-CZ"/>
        </w:rPr>
        <w:t xml:space="preserve">namaľujem ______________________       kreslil __________________________  </w:t>
      </w: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8. </w:t>
      </w:r>
      <w:r w:rsidRPr="00B304DE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Napíš </w:t>
      </w:r>
      <w:r w:rsidRPr="00C2046F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sk-SK"/>
        </w:rPr>
        <w:t>základný tvar</w:t>
      </w:r>
      <w:r w:rsidRPr="00B304DE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slovies v predchádzajúcom cvičení. </w:t>
      </w: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 w:rsidRPr="00B304DE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_____________________________________________________________________</w:t>
      </w:r>
    </w:p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F26F8C" w:rsidRPr="00F50A1F" w:rsidRDefault="00F26F8C" w:rsidP="00F26F8C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sk-SK"/>
        </w:rPr>
      </w:pPr>
      <w:r w:rsidRPr="00C2046F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9. </w:t>
      </w:r>
      <w:r w:rsidRPr="00F50A1F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Nájdi v riadku slovo </w:t>
      </w:r>
      <w:r w:rsidRPr="00F50A1F">
        <w:rPr>
          <w:rFonts w:ascii="Times New Roman" w:eastAsia="Batang" w:hAnsi="Times New Roman"/>
          <w:b/>
          <w:sz w:val="24"/>
          <w:szCs w:val="24"/>
          <w:u w:val="single"/>
          <w:lang w:eastAsia="sk-SK"/>
        </w:rPr>
        <w:t>s predponou</w:t>
      </w:r>
      <w:r w:rsidRPr="00F50A1F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 a napíš ho.</w:t>
      </w:r>
    </w:p>
    <w:p w:rsidR="00F26F8C" w:rsidRPr="00F50A1F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0A1F">
        <w:rPr>
          <w:rFonts w:ascii="Times New Roman" w:eastAsia="Times New Roman" w:hAnsi="Times New Roman"/>
          <w:sz w:val="24"/>
          <w:szCs w:val="24"/>
          <w:lang w:eastAsia="sk-SK"/>
        </w:rPr>
        <w:t>♦a) (pred)izbou           b) (pred)izba          c) (pred)sebou  ............................................</w:t>
      </w:r>
    </w:p>
    <w:p w:rsidR="00F26F8C" w:rsidRPr="00F50A1F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0A1F">
        <w:rPr>
          <w:rFonts w:ascii="Times New Roman" w:eastAsia="Times New Roman" w:hAnsi="Times New Roman"/>
          <w:sz w:val="24"/>
          <w:szCs w:val="24"/>
          <w:lang w:eastAsia="sk-SK"/>
        </w:rPr>
        <w:t>♦a) (od)lety                 b) (od)tety              c) (od)teba        .............................................</w:t>
      </w:r>
    </w:p>
    <w:p w:rsidR="00F26F8C" w:rsidRPr="00F50A1F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0A1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♦a) (o)živote                b) (o)dcére            c) (o)žiť             ............................................</w:t>
      </w:r>
    </w:p>
    <w:p w:rsidR="00F26F8C" w:rsidRPr="00F50A1F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0A1F">
        <w:rPr>
          <w:rFonts w:ascii="Times New Roman" w:eastAsia="Times New Roman" w:hAnsi="Times New Roman"/>
          <w:sz w:val="24"/>
          <w:szCs w:val="24"/>
          <w:lang w:eastAsia="sk-SK"/>
        </w:rPr>
        <w:t>♦a) (za)kázali               b) (za)kozami       c) (za)kachľami  ............................................</w:t>
      </w:r>
    </w:p>
    <w:p w:rsidR="00F26F8C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0A1F">
        <w:rPr>
          <w:rFonts w:ascii="Times New Roman" w:eastAsia="Times New Roman" w:hAnsi="Times New Roman"/>
          <w:sz w:val="24"/>
          <w:szCs w:val="24"/>
          <w:lang w:eastAsia="sk-SK"/>
        </w:rPr>
        <w:t>♦a) (bez)ceny              b) (bez)cenný        c) (bez)práce  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</w:t>
      </w:r>
    </w:p>
    <w:p w:rsidR="00F26F8C" w:rsidRPr="00C2046F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26F8C" w:rsidRPr="003D3419" w:rsidRDefault="00F26F8C" w:rsidP="00F26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3D3419">
        <w:rPr>
          <w:rFonts w:ascii="Times New Roman" w:hAnsi="Times New Roman"/>
          <w:b/>
          <w:sz w:val="24"/>
          <w:szCs w:val="24"/>
        </w:rPr>
        <w:t xml:space="preserve">Podčiarkni </w:t>
      </w:r>
      <w:r w:rsidRPr="003D3419">
        <w:rPr>
          <w:rFonts w:ascii="Times New Roman" w:hAnsi="Times New Roman"/>
          <w:b/>
          <w:sz w:val="24"/>
          <w:szCs w:val="24"/>
          <w:u w:val="single"/>
        </w:rPr>
        <w:t>odvodené</w:t>
      </w:r>
      <w:r w:rsidRPr="003D3419">
        <w:rPr>
          <w:rFonts w:ascii="Times New Roman" w:hAnsi="Times New Roman"/>
          <w:b/>
          <w:sz w:val="24"/>
          <w:szCs w:val="24"/>
        </w:rPr>
        <w:t xml:space="preserve"> slovo a napíš, či je utvorené </w:t>
      </w:r>
      <w:r w:rsidRPr="003D3419">
        <w:rPr>
          <w:rFonts w:ascii="Times New Roman" w:hAnsi="Times New Roman"/>
          <w:b/>
          <w:sz w:val="24"/>
          <w:szCs w:val="24"/>
          <w:u w:val="single"/>
        </w:rPr>
        <w:t>slabičnou</w:t>
      </w:r>
      <w:r w:rsidRPr="003D3419">
        <w:rPr>
          <w:rFonts w:ascii="Times New Roman" w:hAnsi="Times New Roman"/>
          <w:b/>
          <w:sz w:val="24"/>
          <w:szCs w:val="24"/>
        </w:rPr>
        <w:t xml:space="preserve"> (S) alebo </w:t>
      </w:r>
      <w:r w:rsidRPr="003D3419">
        <w:rPr>
          <w:rFonts w:ascii="Times New Roman" w:hAnsi="Times New Roman"/>
          <w:b/>
          <w:sz w:val="24"/>
          <w:szCs w:val="24"/>
          <w:u w:val="single"/>
        </w:rPr>
        <w:t>neslabičnou</w:t>
      </w:r>
      <w:r w:rsidRPr="003D3419">
        <w:rPr>
          <w:rFonts w:ascii="Times New Roman" w:hAnsi="Times New Roman"/>
          <w:b/>
          <w:sz w:val="24"/>
          <w:szCs w:val="24"/>
        </w:rPr>
        <w:t xml:space="preserve"> (N) predponou.</w:t>
      </w:r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3510"/>
        <w:gridCol w:w="591"/>
        <w:gridCol w:w="2809"/>
        <w:gridCol w:w="591"/>
      </w:tblGrid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</w:tr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chlapci zakašlali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vojaci vztýčili vlajku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otvor si zošit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výhra je naša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zornička už vyšla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spustil sa lejak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zoberieme si ho na paškál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pomoc už prišla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podmorský svet je zaujímavý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chodí všade neskoro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papagáj vletel do klietky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ukryme sa v kríkoch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stlačte modrý gombík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bezstarostný život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8C" w:rsidRPr="003D3419" w:rsidTr="00A13F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báseň neznámeho autora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419">
              <w:rPr>
                <w:rFonts w:ascii="Times New Roman" w:hAnsi="Times New Roman"/>
                <w:sz w:val="24"/>
                <w:szCs w:val="24"/>
              </w:rPr>
              <w:t>so zraneným kolenom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8C" w:rsidRPr="003D3419" w:rsidRDefault="00F26F8C" w:rsidP="00A13F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6F8C" w:rsidRPr="00B304DE" w:rsidRDefault="00F26F8C" w:rsidP="00F26F8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F26F8C" w:rsidRPr="00DB1E23" w:rsidRDefault="00F26F8C" w:rsidP="00F26F8C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sk-SK"/>
        </w:rPr>
      </w:pPr>
      <w:r>
        <w:rPr>
          <w:rFonts w:ascii="Times New Roman" w:eastAsia="Batang" w:hAnsi="Times New Roman"/>
          <w:b/>
          <w:sz w:val="24"/>
          <w:szCs w:val="24"/>
          <w:lang w:eastAsia="sk-SK"/>
        </w:rPr>
        <w:t xml:space="preserve">11. 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Podčiarkni slová, v ktorých </w:t>
      </w:r>
      <w:r w:rsidRPr="00DB1E23">
        <w:rPr>
          <w:rFonts w:ascii="Times New Roman" w:eastAsia="Batang" w:hAnsi="Times New Roman"/>
          <w:b/>
          <w:sz w:val="24"/>
          <w:szCs w:val="24"/>
          <w:u w:val="single"/>
          <w:lang w:eastAsia="sk-SK"/>
        </w:rPr>
        <w:t>sa spodobuje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 hláska v predpone.   </w:t>
      </w:r>
    </w:p>
    <w:p w:rsidR="00F26F8C" w:rsidRPr="00DB1E23" w:rsidRDefault="00F26F8C" w:rsidP="00F26F8C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sz w:val="24"/>
          <w:szCs w:val="24"/>
          <w:lang w:eastAsia="sk-SK"/>
        </w:rPr>
        <w:t>roztrhať   rozšíriť   vzplanúť  odzvoniť   bezcenná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    </w:t>
      </w:r>
      <w:r w:rsidRPr="00DB1E23">
        <w:rPr>
          <w:rFonts w:ascii="Times New Roman" w:eastAsia="Times New Roman" w:hAnsi="Times New Roman"/>
          <w:sz w:val="24"/>
          <w:szCs w:val="24"/>
          <w:lang w:eastAsia="sk-SK"/>
        </w:rPr>
        <w:t>podplatiť    odvážiť    odstúpiť    rozbiť   nadhodiť   vstúpiť   odniesť    nadporučík   odporučiť  vzniesť bezfarebná    podčiarknite  odblokuj  vpíšte odpila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Batang" w:hAnsi="Times New Roman"/>
          <w:b/>
          <w:sz w:val="24"/>
          <w:szCs w:val="24"/>
          <w:lang w:eastAsia="sk-SK"/>
        </w:rPr>
        <w:t xml:space="preserve">12. 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>Roztrieď  slová</w:t>
      </w:r>
      <w:r w:rsidRPr="00DB1E2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F1252">
        <w:rPr>
          <w:rFonts w:ascii="Times New Roman" w:eastAsia="Times New Roman" w:hAnsi="Times New Roman"/>
          <w:i/>
          <w:sz w:val="24"/>
          <w:szCs w:val="24"/>
          <w:lang w:eastAsia="sk-SK"/>
        </w:rPr>
        <w:t>ožiť, obálka, obšiť,</w:t>
      </w:r>
      <w:r w:rsidRPr="00DB1E2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zjesť, dolina, zošit, 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>do  dvoch  skupín: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i/>
          <w:sz w:val="24"/>
          <w:szCs w:val="24"/>
          <w:lang w:eastAsia="sk-SK"/>
        </w:rPr>
        <w:t>a) slová s predponou: .................................................................................................</w:t>
      </w:r>
    </w:p>
    <w:p w:rsidR="00F26F8C" w:rsidRPr="005F1252" w:rsidRDefault="00F26F8C" w:rsidP="00F26F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i/>
          <w:sz w:val="24"/>
          <w:szCs w:val="24"/>
          <w:lang w:eastAsia="sk-SK"/>
        </w:rPr>
        <w:t>b) slová bez predpony: ...............................................................................................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F26F8C" w:rsidRPr="00DB1E23" w:rsidRDefault="00F26F8C" w:rsidP="00F26F8C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sk-SK"/>
        </w:rPr>
      </w:pPr>
      <w:r>
        <w:rPr>
          <w:rFonts w:ascii="Times New Roman" w:eastAsia="Batang" w:hAnsi="Times New Roman"/>
          <w:b/>
          <w:sz w:val="24"/>
          <w:szCs w:val="24"/>
          <w:lang w:eastAsia="sk-SK"/>
        </w:rPr>
        <w:t>13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. Pomocou predpôn  </w:t>
      </w:r>
      <w:r w:rsidRPr="00DB1E23">
        <w:rPr>
          <w:rFonts w:ascii="Times New Roman" w:eastAsia="Batang" w:hAnsi="Times New Roman"/>
          <w:b/>
          <w:i/>
          <w:sz w:val="24"/>
          <w:szCs w:val="24"/>
          <w:u w:val="single"/>
          <w:lang w:eastAsia="sk-SK"/>
        </w:rPr>
        <w:t>ne</w:t>
      </w:r>
      <w:r w:rsidRPr="00DB1E23">
        <w:rPr>
          <w:rFonts w:ascii="Times New Roman" w:eastAsia="Batang" w:hAnsi="Times New Roman"/>
          <w:b/>
          <w:i/>
          <w:sz w:val="24"/>
          <w:szCs w:val="24"/>
          <w:lang w:eastAsia="sk-SK"/>
        </w:rPr>
        <w:t>-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 a </w:t>
      </w:r>
      <w:r w:rsidRPr="00DB1E23">
        <w:rPr>
          <w:rFonts w:ascii="Times New Roman" w:eastAsia="Batang" w:hAnsi="Times New Roman"/>
          <w:b/>
          <w:i/>
          <w:sz w:val="24"/>
          <w:szCs w:val="24"/>
          <w:u w:val="single"/>
          <w:lang w:eastAsia="sk-SK"/>
        </w:rPr>
        <w:t>bez-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  utvo</w:t>
      </w:r>
      <w:r w:rsidRPr="005F1252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r odvodené slová a zatrieď ich 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>do tabuľky.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i/>
          <w:sz w:val="24"/>
          <w:szCs w:val="24"/>
          <w:lang w:eastAsia="sk-SK"/>
        </w:rPr>
        <w:t>šikovná, zabudnúť, skúsený, čas, spať, charakterný, známy, zhoda, priať si, vina, pohoda, milo, nádej, trestne, dávno, vysoko, maľoval, oblačný, nádejne, počúvať</w:t>
      </w:r>
    </w:p>
    <w:tbl>
      <w:tblPr>
        <w:tblStyle w:val="Mriekatabuky5"/>
        <w:tblW w:w="9452" w:type="dxa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</w:tblGrid>
      <w:tr w:rsidR="00F26F8C" w:rsidRPr="00DB1E23" w:rsidTr="00A13F62">
        <w:trPr>
          <w:trHeight w:val="47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B1E2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podstatné mená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B1E2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prídavné mená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B1E2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príslovky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B1E2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slovesá</w:t>
            </w:r>
          </w:p>
        </w:tc>
      </w:tr>
      <w:tr w:rsidR="00F26F8C" w:rsidRPr="00DB1E23" w:rsidTr="00A13F62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6F8C" w:rsidRPr="00DB1E23" w:rsidTr="00A13F62">
        <w:trPr>
          <w:trHeight w:val="42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6F8C" w:rsidRPr="00DB1E23" w:rsidTr="00A13F62">
        <w:trPr>
          <w:trHeight w:val="42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6F8C" w:rsidRPr="00DB1E23" w:rsidTr="00A13F62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26F8C" w:rsidRPr="00DB1E23" w:rsidTr="00A13F62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DB1E23" w:rsidRDefault="00F26F8C" w:rsidP="00A13F6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Batang" w:hAnsi="Times New Roman"/>
          <w:b/>
          <w:sz w:val="24"/>
          <w:szCs w:val="24"/>
          <w:lang w:eastAsia="sk-SK"/>
        </w:rPr>
        <w:t>14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>. V ktorej možnosti vznikli všetky slová pomocou predpony</w:t>
      </w:r>
      <w:r w:rsidRPr="00DB1E2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DB1E23">
        <w:rPr>
          <w:rFonts w:ascii="Times New Roman" w:eastAsia="Batang" w:hAnsi="Times New Roman"/>
          <w:b/>
          <w:i/>
          <w:sz w:val="24"/>
          <w:szCs w:val="24"/>
          <w:u w:val="single"/>
          <w:lang w:eastAsia="sk-SK"/>
        </w:rPr>
        <w:t>ne-</w:t>
      </w:r>
      <w:r w:rsidRPr="00DB1E23">
        <w:rPr>
          <w:rFonts w:ascii="Times New Roman" w:eastAsia="Batang" w:hAnsi="Times New Roman"/>
          <w:b/>
          <w:i/>
          <w:sz w:val="24"/>
          <w:szCs w:val="24"/>
          <w:lang w:eastAsia="sk-SK"/>
        </w:rPr>
        <w:t>?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sz w:val="24"/>
          <w:szCs w:val="24"/>
          <w:lang w:eastAsia="sk-SK"/>
        </w:rPr>
        <w:t>a) nemocný, nenávisť, nechtík                          b) nemocný, necht, nezábudka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sz w:val="24"/>
          <w:szCs w:val="24"/>
          <w:lang w:eastAsia="sk-SK"/>
        </w:rPr>
        <w:t xml:space="preserve">c) nevädza, neviniatko, neha                            d) nesmelý, nevina, neznelá 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26F8C" w:rsidRPr="00DB1E23" w:rsidRDefault="00F26F8C" w:rsidP="00F26F8C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sk-SK"/>
        </w:rPr>
      </w:pPr>
      <w:r>
        <w:rPr>
          <w:rFonts w:ascii="Times New Roman" w:eastAsia="Batang" w:hAnsi="Times New Roman"/>
          <w:b/>
          <w:sz w:val="24"/>
          <w:szCs w:val="24"/>
          <w:lang w:eastAsia="sk-SK"/>
        </w:rPr>
        <w:t>15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. Pomocou predpôn utvor </w:t>
      </w:r>
      <w:r w:rsidRPr="00DB1E23">
        <w:rPr>
          <w:rFonts w:ascii="Times New Roman" w:eastAsia="Batang" w:hAnsi="Times New Roman"/>
          <w:b/>
          <w:sz w:val="24"/>
          <w:szCs w:val="24"/>
          <w:u w:val="single"/>
          <w:lang w:eastAsia="sk-SK"/>
        </w:rPr>
        <w:t>antonymá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 k slovám: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sz w:val="24"/>
          <w:szCs w:val="24"/>
          <w:lang w:eastAsia="sk-SK"/>
        </w:rPr>
        <w:t>cenný - ...................................................  úprimnosť - .................................................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sz w:val="24"/>
          <w:szCs w:val="24"/>
          <w:lang w:eastAsia="sk-SK"/>
        </w:rPr>
        <w:t>vládna - ..................................................  mocné - ......................................................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26F8C" w:rsidRPr="00DB1E23" w:rsidRDefault="00F26F8C" w:rsidP="00F26F8C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sk-SK"/>
        </w:rPr>
      </w:pP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>1</w:t>
      </w:r>
      <w:r>
        <w:rPr>
          <w:rFonts w:ascii="Times New Roman" w:eastAsia="Batang" w:hAnsi="Times New Roman"/>
          <w:b/>
          <w:sz w:val="24"/>
          <w:szCs w:val="24"/>
          <w:lang w:eastAsia="sk-SK"/>
        </w:rPr>
        <w:t xml:space="preserve">6. 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Vypíš z vety slovo, ktoré  obsahuje </w:t>
      </w:r>
      <w:r w:rsidRPr="00DB1E23">
        <w:rPr>
          <w:rFonts w:ascii="Times New Roman" w:eastAsia="Batang" w:hAnsi="Times New Roman"/>
          <w:b/>
          <w:sz w:val="24"/>
          <w:szCs w:val="24"/>
          <w:u w:val="single"/>
          <w:lang w:eastAsia="sk-SK"/>
        </w:rPr>
        <w:t>neslabičnú</w:t>
      </w:r>
      <w:r w:rsidRPr="00DB1E23">
        <w:rPr>
          <w:rFonts w:ascii="Times New Roman" w:eastAsia="Batang" w:hAnsi="Times New Roman"/>
          <w:b/>
          <w:sz w:val="24"/>
          <w:szCs w:val="24"/>
          <w:lang w:eastAsia="sk-SK"/>
        </w:rPr>
        <w:t xml:space="preserve"> predponu.</w:t>
      </w:r>
    </w:p>
    <w:p w:rsidR="00F26F8C" w:rsidRPr="00DB1E23" w:rsidRDefault="00F26F8C" w:rsidP="00F26F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B1E23">
        <w:rPr>
          <w:rFonts w:ascii="Times New Roman" w:eastAsia="Times New Roman" w:hAnsi="Times New Roman"/>
          <w:i/>
          <w:sz w:val="24"/>
          <w:szCs w:val="24"/>
          <w:lang w:eastAsia="sk-SK"/>
        </w:rPr>
        <w:t>Konečne sa našim hokejistom podarilo vyhrať nad súperom v riadnom čase a opäť skončiť  zápas víťazstvom.  .........................................</w:t>
      </w:r>
    </w:p>
    <w:p w:rsidR="00F74A0A" w:rsidRDefault="00F74A0A"/>
    <w:p w:rsidR="00F26F8C" w:rsidRDefault="00F26F8C"/>
    <w:sectPr w:rsidR="00F2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5F5B"/>
    <w:multiLevelType w:val="hybridMultilevel"/>
    <w:tmpl w:val="7FB24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7A"/>
    <w:rsid w:val="0039307A"/>
    <w:rsid w:val="005062BD"/>
    <w:rsid w:val="00BA217D"/>
    <w:rsid w:val="00F26F8C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F8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2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59"/>
    <w:rsid w:val="00F26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59"/>
    <w:rsid w:val="00F26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F8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2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59"/>
    <w:rsid w:val="00F26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59"/>
    <w:rsid w:val="00F26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12</cp:revision>
  <dcterms:created xsi:type="dcterms:W3CDTF">2020-04-30T08:03:00Z</dcterms:created>
  <dcterms:modified xsi:type="dcterms:W3CDTF">2020-04-30T08:26:00Z</dcterms:modified>
</cp:coreProperties>
</file>